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27E0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27E0D">
              <w:rPr>
                <w:rFonts w:ascii="Arial" w:eastAsia="Times New Roman" w:hAnsi="Arial" w:cs="Arial"/>
                <w:b/>
                <w:lang w:val="en-US"/>
              </w:rPr>
              <w:t>36/2018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27E0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27E0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27E0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327E0D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  <w:lang w:eastAsia="mk-MK"/>
        </w:rPr>
        <w:t>Гордана Џутеска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  <w:lang w:eastAsia="mk-MK"/>
        </w:rPr>
        <w:t>Охрид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eastAsia="mk-MK"/>
        </w:rPr>
        <w:t>Комерцијална Банка АД Скопје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4030989254937</w:t>
      </w:r>
      <w:r>
        <w:rPr>
          <w:rFonts w:ascii="Arial" w:hAnsi="Arial" w:cs="Arial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ОДУ.бр.338/15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 xml:space="preserve">22.06.2015 година 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  <w:lang w:eastAsia="mk-MK"/>
        </w:rPr>
        <w:t>Нотар Васил Кузманоски</w:t>
      </w:r>
      <w:r>
        <w:rPr>
          <w:rFonts w:ascii="Arial" w:hAnsi="Arial" w:cs="Arial"/>
        </w:rPr>
        <w:t xml:space="preserve">, против должникот </w:t>
      </w:r>
      <w:r>
        <w:rPr>
          <w:rFonts w:ascii="Arial" w:hAnsi="Arial" w:cs="Arial"/>
          <w:bCs/>
          <w:color w:val="000000"/>
          <w:lang w:eastAsia="mk-MK"/>
        </w:rPr>
        <w:t>Друштво за производство трговија и градежништво ЕКО-ИНТ ДОО с.Лескоец Охрид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4020003134917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  <w:lang w:eastAsia="mk-MK"/>
        </w:rPr>
        <w:t>ул. Рашанец б.б- с.Леск</w:t>
      </w:r>
      <w:r>
        <w:rPr>
          <w:rFonts w:ascii="Arial" w:hAnsi="Arial" w:cs="Arial"/>
          <w:color w:val="000000"/>
          <w:lang w:val="en-US" w:eastAsia="mk-MK"/>
        </w:rPr>
        <w:t>o</w:t>
      </w:r>
      <w:r>
        <w:rPr>
          <w:rFonts w:ascii="Arial" w:hAnsi="Arial" w:cs="Arial"/>
          <w:color w:val="000000"/>
          <w:lang w:eastAsia="mk-MK"/>
        </w:rPr>
        <w:t>ец</w:t>
      </w:r>
      <w:r>
        <w:rPr>
          <w:rFonts w:ascii="Arial" w:hAnsi="Arial" w:cs="Arial"/>
        </w:rPr>
        <w:t xml:space="preserve"> и заложниот должник Занаетчиска Задруга со ограничена одговорност Монтер Охрид со ЕМБС 4111753 и седиште на ул. Булевар на Револуција кула 2 бб Охрид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>4.770.143,00 ден.</w:t>
      </w:r>
      <w:r>
        <w:rPr>
          <w:rFonts w:ascii="Arial" w:hAnsi="Arial" w:cs="Arial"/>
        </w:rPr>
        <w:t>,</w:t>
      </w:r>
      <w:r w:rsidR="0021499C" w:rsidRPr="00823825">
        <w:rPr>
          <w:rFonts w:ascii="Arial" w:hAnsi="Arial" w:cs="Arial"/>
        </w:rPr>
        <w:t xml:space="preserve"> на ден </w:t>
      </w:r>
      <w:bookmarkStart w:id="5" w:name="DatumIzdava"/>
      <w:bookmarkEnd w:id="5"/>
      <w:r>
        <w:rPr>
          <w:rFonts w:ascii="Arial" w:hAnsi="Arial" w:cs="Arial"/>
        </w:rPr>
        <w:t>15.11.2019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27E0D" w:rsidRDefault="00327E0D" w:rsidP="00327E0D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</w:rPr>
        <w:t xml:space="preserve">СЕ ОПРЕДЕЛУВА </w:t>
      </w:r>
      <w:r>
        <w:rPr>
          <w:rFonts w:ascii="Arial" w:hAnsi="Arial" w:cs="Arial"/>
          <w:lang w:val="en-US"/>
        </w:rPr>
        <w:t>трета</w:t>
      </w:r>
      <w:r>
        <w:rPr>
          <w:rFonts w:ascii="Arial" w:hAnsi="Arial" w:cs="Arial"/>
        </w:rPr>
        <w:t xml:space="preserve"> продажба со усно јавно наддавање 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Cs/>
        </w:rPr>
        <w:t xml:space="preserve">недвижноста опишана во лист Б од  имотен лист 3365 за КО Охрид 2 како: Кп.бр.8929 дел 1 на м.в. Град ктастарска култура ГЗ ГИЗ во површина од 562 м.к.в., Кп.бр.8929 дел 1 на м.в. Град ктастарска култура ГЗ ЗПЗ 1 во површина од 633 м.к.в., Кп.бр.8929 дел 5 на м.в. Град ктастарска култура ГЗ ЗПО во површина од 8 м.к.в., Кп.бр.8929 дел 6 на м.в. Град ктастарска култура ГЗ ГНЗ во површина од 2 м.к.в. и недвижност опишана во лист В од имотен лист 3365 за КО Охрид 2 како: Кп.бр.8929 дел 1 на м.в. Егејска, број на зграда/друг објект 1, намена на зграда преземена при конверзија на податоците од стариот ел.систем згради во индустрија и рударство влез 2 кат ПР внатрешна површина 533 м.к.в., која недвижност е во сопственост на </w:t>
      </w:r>
      <w:r>
        <w:rPr>
          <w:rFonts w:ascii="Arial" w:hAnsi="Arial" w:cs="Arial"/>
        </w:rPr>
        <w:t>заложниот должник Занаетчиска Задруга со ограничена одговорност Монтер Охрид</w:t>
      </w:r>
      <w:r>
        <w:rPr>
          <w:rFonts w:ascii="Arial" w:hAnsi="Arial" w:cs="Arial"/>
          <w:lang w:val="ru-RU"/>
        </w:rPr>
        <w:t>.</w:t>
      </w:r>
    </w:p>
    <w:p w:rsidR="00327E0D" w:rsidRDefault="00327E0D" w:rsidP="00327E0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24.12.2019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 xml:space="preserve">година во </w:t>
      </w:r>
      <w:r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  <w:lang w:val="ru-RU"/>
        </w:rPr>
        <w:t xml:space="preserve">.00 </w:t>
      </w:r>
      <w:r>
        <w:rPr>
          <w:rFonts w:ascii="Arial" w:hAnsi="Arial" w:cs="Arial"/>
          <w:b/>
        </w:rPr>
        <w:t>часот</w:t>
      </w:r>
      <w:r>
        <w:rPr>
          <w:rFonts w:ascii="Arial" w:hAnsi="Arial" w:cs="Arial"/>
        </w:rPr>
        <w:t xml:space="preserve">  во просториите на </w:t>
      </w:r>
      <w:bookmarkStart w:id="6" w:name="Text23"/>
      <w:r>
        <w:rPr>
          <w:rFonts w:ascii="Arial" w:hAnsi="Arial" w:cs="Arial"/>
        </w:rPr>
        <w:t>Извршител Гордана Џутеска со седиште во Охрид на ул. Димитар Влахов бр. 14</w:t>
      </w:r>
      <w:bookmarkEnd w:id="6"/>
      <w:r>
        <w:rPr>
          <w:rFonts w:ascii="Arial" w:hAnsi="Arial" w:cs="Arial"/>
        </w:rPr>
        <w:t xml:space="preserve">. </w:t>
      </w:r>
    </w:p>
    <w:p w:rsidR="00327E0D" w:rsidRDefault="00327E0D" w:rsidP="00327E0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Почетната вредност на недвижноста за </w:t>
      </w:r>
      <w:r>
        <w:rPr>
          <w:rFonts w:ascii="Arial" w:hAnsi="Arial" w:cs="Arial"/>
        </w:rPr>
        <w:t>третото</w:t>
      </w:r>
      <w:r>
        <w:rPr>
          <w:rFonts w:ascii="Arial" w:hAnsi="Arial" w:cs="Arial"/>
        </w:rPr>
        <w:t xml:space="preserve"> усно јавно наддавање е намалена од проценетата</w:t>
      </w:r>
      <w:r>
        <w:rPr>
          <w:rFonts w:ascii="Arial" w:hAnsi="Arial" w:cs="Arial"/>
          <w:lang w:val="en-US"/>
        </w:rPr>
        <w:t xml:space="preserve"> и изнесува </w:t>
      </w:r>
      <w:r>
        <w:rPr>
          <w:rFonts w:ascii="Arial" w:hAnsi="Arial" w:cs="Arial"/>
          <w:b/>
        </w:rPr>
        <w:t>20.266.223,00 денари</w:t>
      </w:r>
      <w:r>
        <w:rPr>
          <w:rFonts w:ascii="Arial" w:hAnsi="Arial" w:cs="Arial"/>
        </w:rPr>
        <w:t xml:space="preserve">, под која вредност недвижноста не може да се продаде на </w:t>
      </w:r>
      <w:r>
        <w:rPr>
          <w:rFonts w:ascii="Arial" w:hAnsi="Arial" w:cs="Arial"/>
        </w:rPr>
        <w:t>третото</w:t>
      </w:r>
      <w:r>
        <w:rPr>
          <w:rFonts w:ascii="Arial" w:hAnsi="Arial" w:cs="Arial"/>
        </w:rPr>
        <w:t xml:space="preserve"> јавно наддавање.</w:t>
      </w:r>
    </w:p>
    <w:p w:rsidR="00327E0D" w:rsidRDefault="00327E0D" w:rsidP="00327E0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Недвижноста е оптоварена со следните товари и службености:</w:t>
      </w:r>
    </w:p>
    <w:p w:rsidR="00327E0D" w:rsidRDefault="00327E0D" w:rsidP="00327E0D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/</w:t>
      </w:r>
    </w:p>
    <w:p w:rsidR="00327E0D" w:rsidRDefault="00327E0D" w:rsidP="00327E0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27E0D" w:rsidRDefault="00327E0D" w:rsidP="00327E0D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lastRenderedPageBreak/>
        <w:t xml:space="preserve">            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327E0D" w:rsidRDefault="00327E0D" w:rsidP="00327E0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срадства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327E0D" w:rsidRDefault="00327E0D" w:rsidP="00327E0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327E0D" w:rsidRDefault="00327E0D" w:rsidP="00327E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327E0D" w:rsidRDefault="00327E0D" w:rsidP="00327E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327E0D" w:rsidRDefault="00327E0D" w:rsidP="00327E0D">
      <w:pPr>
        <w:ind w:firstLine="72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bg-BG"/>
        </w:rPr>
        <w:t xml:space="preserve">дневен весник „НОВА МАКЕДОНИЈА“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</w:rPr>
        <w:t>.</w:t>
      </w:r>
    </w:p>
    <w:p w:rsidR="00327E0D" w:rsidRDefault="00327E0D" w:rsidP="00327E0D">
      <w:pPr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bg-BG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327E0D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Default="00823825" w:rsidP="00327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327E0D">
        <w:rPr>
          <w:rFonts w:ascii="Arial" w:hAnsi="Arial" w:cs="Arial"/>
          <w:sz w:val="20"/>
          <w:szCs w:val="20"/>
        </w:rPr>
        <w:t>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8" w:name="_GoBack"/>
      <w:r w:rsidR="00025F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8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9" w:name="OSudPouka"/>
      <w:bookmarkEnd w:id="9"/>
      <w:r w:rsidR="00327E0D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0D" w:rsidRDefault="00327E0D" w:rsidP="00327E0D">
      <w:pPr>
        <w:spacing w:after="0" w:line="240" w:lineRule="auto"/>
      </w:pPr>
      <w:r>
        <w:separator/>
      </w:r>
    </w:p>
  </w:endnote>
  <w:endnote w:type="continuationSeparator" w:id="0">
    <w:p w:rsidR="00327E0D" w:rsidRDefault="00327E0D" w:rsidP="0032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0D" w:rsidRPr="00327E0D" w:rsidRDefault="00327E0D" w:rsidP="00327E0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0D" w:rsidRDefault="00327E0D" w:rsidP="00327E0D">
      <w:pPr>
        <w:spacing w:after="0" w:line="240" w:lineRule="auto"/>
      </w:pPr>
      <w:r>
        <w:separator/>
      </w:r>
    </w:p>
  </w:footnote>
  <w:footnote w:type="continuationSeparator" w:id="0">
    <w:p w:rsidR="00327E0D" w:rsidRDefault="00327E0D" w:rsidP="00327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25FAD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27E0D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60C38B"/>
  <w15:docId w15:val="{AE9E47C4-A15E-4BAD-9501-B8D7629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7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E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7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E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brlN2y3o63LR+LwhZyvazCCJ1twyGenWqq0UnVR5izM=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2CTYO3Zuv6F+HMxKIKSnPP0wt2g3NPvkpyavTaaIRVI=</DigestValue>
    </Reference>
    <Reference Type="http://www.w3.org/2000/09/xmldsig#Object" URI="#idValidSigLnImg">
      <DigestMethod Algorithm="http://www.w3.org/2001/04/xmlenc#sha256"/>
      <DigestValue>3sr2QIBNi9wFBS8uZgptQW654KmB0Mnp9VdzIg+nNKg=</DigestValue>
    </Reference>
    <Reference Type="http://www.w3.org/2000/09/xmldsig#Object" URI="#idInvalidSigLnImg">
      <DigestMethod Algorithm="http://www.w3.org/2001/04/xmlenc#sha256"/>
      <DigestValue>CoAFOI1xZAA1NefCdcRcYGyWY5g6zK3phvYabn30AmU=</DigestValue>
    </Reference>
  </SignedInfo>
  <SignatureValue>ZA13TeVOJyP08VfK/D0r2V3bOSaQLwa0t6hElAku3UqmXdiU8UB+5WR7KSnVjFoy8//3t1ewDlsr
Rf4kujO6a12AaX+uDGRZrMMdJ2U8dEUBLRx8CTswXP33C+9Ls+WsPCIBAzW8DD6VJwkUnPVtzNiR
T5FrJKhp0VL68sEKLopMKonCxvpt39NdgFenEF0n7n9c26A7aLIi0KqsiPu50r1yGnC5AAnuEJtc
cCpUjGFpsCKuOGo9yqEjK2vXqfiaIZ2iSuMefWK+CDNYqiAL/OiBjivyRbPRD9hGElOfN7J9c99n
gfwOTNqO24AYQqQALjY5qZZRNptUItb11HX1CQ==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L/JRPqozEAfE1ZvDCmd0zfLmMmm0cgbq/6txq3pMPrk=</DigestValue>
      </Reference>
      <Reference URI="/word/endnotes.xml?ContentType=application/vnd.openxmlformats-officedocument.wordprocessingml.endnotes+xml">
        <DigestMethod Algorithm="http://www.w3.org/2001/04/xmlenc#sha256"/>
        <DigestValue>Q8ZFqEKq7CXN48wi2bsmChwsiSCOj/G1nmSPczA8510=</DigestValue>
      </Reference>
      <Reference URI="/word/fontTable.xml?ContentType=application/vnd.openxmlformats-officedocument.wordprocessingml.fontTable+xml">
        <DigestMethod Algorithm="http://www.w3.org/2001/04/xmlenc#sha256"/>
        <DigestValue>MIC2/Uu/rtYvJBzMNGiBXrECDCzbw2Q2o7pcPIAGwew=</DigestValue>
      </Reference>
      <Reference URI="/word/footer1.xml?ContentType=application/vnd.openxmlformats-officedocument.wordprocessingml.footer+xml">
        <DigestMethod Algorithm="http://www.w3.org/2001/04/xmlenc#sha256"/>
        <DigestValue>ZHrGNjfXzEgi1/jf0b3BI40YaLkyWVP4PKLxHv64FA8=</DigestValue>
      </Reference>
      <Reference URI="/word/footnotes.xml?ContentType=application/vnd.openxmlformats-officedocument.wordprocessingml.footnotes+xml">
        <DigestMethod Algorithm="http://www.w3.org/2001/04/xmlenc#sha256"/>
        <DigestValue>ILh0MpwQpES6hqfnDBnfueP7M1GA9EeMlyGzZF+8XYc=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JIs/49OL7X9PQvgcSZiXVePOUERkY7cy8QlC9IFx0Uc=</DigestValue>
      </Reference>
      <Reference URI="/word/settings.xml?ContentType=application/vnd.openxmlformats-officedocument.wordprocessingml.settings+xml">
        <DigestMethod Algorithm="http://www.w3.org/2001/04/xmlenc#sha256"/>
        <DigestValue>sKMbLecKSp62V3jV7TZPm3/mlkNTZkCqeEdxZr6EP5s=</DigestValue>
      </Reference>
      <Reference URI="/word/styles.xml?ContentType=application/vnd.openxmlformats-officedocument.wordprocessingml.styles+xml">
        <DigestMethod Algorithm="http://www.w3.org/2001/04/xmlenc#sha256"/>
        <DigestValue>Xo/fJ5GWGlbkqG6MdXlDxHZiE9SgtMYtd6SlG8ezI+g=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kwFA/rzmXdUg7a0EmGSCw1M+bn2zcjWYdu21sdaROcY=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2019-11-15T13:49:31Z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2019-11-15T13:49:31Z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ADCCA+igAwIBAgIQXtiXZFzoWEohcuXO3QakfjANBgkqhkiG9w0BAQsFADBzMQswCQYDVQQGEwJNSzEXMBUGA1UEChMOS0lCUyBBRCBTa29wamUxHzAdBgNVBAsTFlN5bWFudGVjIFRydXN0IE5ldHdvcmsxKjAoBgNVBAMTIUtpYnNUcnVzdCBDZXJ0aWZpY2F0aW9uIEF1dGhvcml0eTAeFw0xNTEwMTMwMDAwMDBaFw0yMDEwMTI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vAwoAAAAAAAAAAAAAAAAAKA9FAQAAAAAoD0UBAAAAAAAAAAAAAAAAAGqXtv+BwAAAgAAAAAAAAACAAAAAAAAANDUXtv+BwAA2D0UBAAAAADPupP2/gcAAFCmFQQAAAAAYFPMCgAAAABw8RAEAAAAAJgNKAAAAAAA4P///wAAAAAAAAAAAAAAAAYAAAAAAAAAAgAAAAAAAAAQDSgAAAAAALwMKAAAAAAAiw0DdwAAAAAAAAAAAAAAAMdfxf4AAAAAgEJ2CgAAAACXiC7b/gcAALwMKAAAAAAABgAAAP4HAACAQnYKAAAAANC7FHcAAAAA4P///wAAAAAAYcX+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GHp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rPEoAAAAAAAAAAAAAAAAAAoACwAAAAAARGLo2/4HAAAUtxR3AAAAAKzzudv+BwAAAAAAAAAAAAAUtxR3AAAAAAAAAAAAAAAA8ADF/v4HAADfX5P2/gcAAIAPPQAAAAAASAAAAAAAAABw8RAEAAAAAIjyKAAAAAAA8P///wAAAAAAAAAAAAAAAAkAAAAAAAAAAAAAAAAAAAAA8igAAAAAAKzxKAAAAAAAiw0DdwAAAAAAAAAAAAAAAAAAAAAAAAAAcPEQBAAAAACI8igAAAAAAKzxKAAAAAAACQAAAAAAAAAAAAAAAAAAANC7FHcAAAAAAPIoAAAAAAAH77nb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w4wCgPj//wAAAAAAAAAAAAAAAAAAAAAQw4wCgPj//3qXAAAAAAAAfMgoAAAAAAAAAAAAAAAAANDGKAAAAAAA8ADF/v4HAADQxigAAAAAAIAPPQAAAAAAAAAAAAAAAAAAAMX+/gcAAMzWNwAAAAAA6McoAAAAAACPdpP2/gcAALDXNgAAAAAAoKQ0AAAAAABw8RAEAAAAAEDJKAAAAAAA8JsmBAAAAAAAAAAAAAAAAAcAAAAAAAAAsNgUBAAAAADQyCgAAAAAAHzIKAAAAAAAiw0DdwAAAAAgzK18AAAAAJgAAAAAAAAAtD3o2/4HAAADAAAAAAAAAHzIKAAAAAAABwAAAP4HAAAWUujb/gcAANC7FHcAAAAAAADF/v4HAADBhCh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C8DCgAAAAAAAAAAAAAAAAAoD0UBAAAAACgPRQEAAAAAAAAAAAAAAAAAape2/4HAAACAAAAAAAAAAIAAAAAAAAA0NRe2/4HAADYPRQEAAAAAM+6k/b+BwAAUKYVBAAAAABgU8wKAAAAAHDxEAQAAAAAmA0oAAAAAADg////AAAAAAAAAAAAAAAABgAAAAAAAAACAAAAAAAAABANKAAAAAAAvAwoAAAAAACLDQN3AAAAAAAAAAAAAAAAx1/F/gAAAACAQnYKAAAAAJeILtv+BwAAvAwoAAAAAAAGAAAA/gcAAIBCdgoAAAAA0LsUdwAAAADg////AAAAAABhxf5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mQA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3</cp:revision>
  <dcterms:created xsi:type="dcterms:W3CDTF">2019-11-15T13:46:00Z</dcterms:created>
  <dcterms:modified xsi:type="dcterms:W3CDTF">2019-11-15T13:49:00Z</dcterms:modified>
</cp:coreProperties>
</file>