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1C776A">
        <w:tc>
          <w:tcPr>
            <w:tcW w:w="6204" w:type="dxa"/>
            <w:hideMark/>
          </w:tcPr>
          <w:p w:rsidR="00823825" w:rsidRPr="00DB4229" w:rsidRDefault="00823825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C776A">
        <w:tc>
          <w:tcPr>
            <w:tcW w:w="6204" w:type="dxa"/>
            <w:hideMark/>
          </w:tcPr>
          <w:p w:rsidR="00823825" w:rsidRPr="00DB4229" w:rsidRDefault="00823825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5B2F2F" w:rsidTr="001C776A">
        <w:tc>
          <w:tcPr>
            <w:tcW w:w="6204" w:type="dxa"/>
            <w:hideMark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B2F2F">
              <w:rPr>
                <w:rFonts w:ascii="Arial" w:eastAsia="Times New Roman" w:hAnsi="Arial" w:cs="Arial"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2F2F">
              <w:rPr>
                <w:rFonts w:ascii="Arial" w:eastAsia="Times New Roman" w:hAnsi="Arial" w:cs="Arial"/>
                <w:sz w:val="20"/>
                <w:szCs w:val="20"/>
              </w:rPr>
              <w:t>Образец бр.</w:t>
            </w:r>
            <w:r w:rsidR="008C43A1"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823825" w:rsidRPr="005B2F2F" w:rsidTr="001C776A">
        <w:tc>
          <w:tcPr>
            <w:tcW w:w="6204" w:type="dxa"/>
            <w:hideMark/>
          </w:tcPr>
          <w:p w:rsidR="00823825" w:rsidRPr="005B2F2F" w:rsidRDefault="001C776A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Силвана</w:t>
            </w:r>
            <w:proofErr w:type="spellEnd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5B2F2F" w:rsidTr="001C776A">
        <w:tc>
          <w:tcPr>
            <w:tcW w:w="6204" w:type="dxa"/>
            <w:hideMark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B2F2F">
              <w:rPr>
                <w:rFonts w:ascii="Arial" w:eastAsia="Times New Roman" w:hAnsi="Arial" w:cs="Arial"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5B2F2F" w:rsidTr="001C776A">
        <w:tc>
          <w:tcPr>
            <w:tcW w:w="6204" w:type="dxa"/>
            <w:hideMark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B2F2F">
              <w:rPr>
                <w:rFonts w:ascii="Arial" w:eastAsia="Times New Roman" w:hAnsi="Arial" w:cs="Arial"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2F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И.бр</w:t>
            </w:r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1C776A"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297/2021</w:t>
            </w:r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5B2F2F" w:rsidTr="001C776A">
        <w:tc>
          <w:tcPr>
            <w:tcW w:w="6204" w:type="dxa"/>
            <w:hideMark/>
          </w:tcPr>
          <w:p w:rsidR="00823825" w:rsidRPr="005B2F2F" w:rsidRDefault="001C776A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5B2F2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5B2F2F" w:rsidTr="001C776A">
        <w:tc>
          <w:tcPr>
            <w:tcW w:w="6204" w:type="dxa"/>
            <w:hideMark/>
          </w:tcPr>
          <w:p w:rsidR="00823825" w:rsidRPr="005B2F2F" w:rsidRDefault="001C776A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ул.Кирил</w:t>
            </w:r>
            <w:proofErr w:type="spellEnd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Методи</w:t>
            </w:r>
            <w:proofErr w:type="spellEnd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5B2F2F" w:rsidTr="001C776A">
        <w:tc>
          <w:tcPr>
            <w:tcW w:w="6204" w:type="dxa"/>
            <w:hideMark/>
          </w:tcPr>
          <w:p w:rsidR="00823825" w:rsidRPr="005B2F2F" w:rsidRDefault="001C776A" w:rsidP="001C7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5B2F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B2F2F" w:rsidRDefault="00823825" w:rsidP="001C7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823825" w:rsidRPr="005B2F2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5B2F2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5B2F2F">
        <w:rPr>
          <w:rFonts w:ascii="Arial" w:hAnsi="Arial" w:cs="Arial"/>
          <w:bCs/>
          <w:color w:val="000080"/>
          <w:sz w:val="20"/>
          <w:szCs w:val="20"/>
        </w:rPr>
        <w:tab/>
      </w:r>
      <w:r w:rsidRPr="005B2F2F">
        <w:rPr>
          <w:rFonts w:ascii="Arial" w:hAnsi="Arial" w:cs="Arial"/>
          <w:bCs/>
          <w:color w:val="000080"/>
          <w:sz w:val="20"/>
          <w:szCs w:val="20"/>
        </w:rPr>
        <w:tab/>
      </w:r>
      <w:r w:rsidRPr="005B2F2F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5B2F2F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5B2F2F" w:rsidRDefault="001C776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5B2F2F">
        <w:rPr>
          <w:rFonts w:ascii="Arial" w:hAnsi="Arial" w:cs="Arial"/>
          <w:sz w:val="20"/>
          <w:szCs w:val="20"/>
        </w:rPr>
        <w:t xml:space="preserve">Силвана Митевска од </w:t>
      </w:r>
      <w:bookmarkStart w:id="6" w:name="Adresa"/>
      <w:bookmarkEnd w:id="6"/>
      <w:r w:rsidRPr="005B2F2F">
        <w:rPr>
          <w:rFonts w:ascii="Arial" w:hAnsi="Arial" w:cs="Arial"/>
          <w:sz w:val="20"/>
          <w:szCs w:val="20"/>
        </w:rPr>
        <w:t xml:space="preserve">Штип, ул.Кирил и Методи 11 вл.1 ст.3 врз основа на барањето за спроведување на извршување од </w:t>
      </w:r>
      <w:bookmarkStart w:id="7" w:name="Doveritel1"/>
      <w:bookmarkEnd w:id="7"/>
      <w:r w:rsidRPr="005B2F2F">
        <w:rPr>
          <w:rFonts w:ascii="Arial" w:hAnsi="Arial" w:cs="Arial"/>
          <w:sz w:val="20"/>
          <w:szCs w:val="20"/>
        </w:rPr>
        <w:t xml:space="preserve">доверителот ТТК Банка АД-Скопје од </w:t>
      </w:r>
      <w:bookmarkStart w:id="8" w:name="DovGrad1"/>
      <w:bookmarkEnd w:id="8"/>
      <w:r w:rsidRPr="005B2F2F">
        <w:rPr>
          <w:rFonts w:ascii="Arial" w:hAnsi="Arial" w:cs="Arial"/>
          <w:sz w:val="20"/>
          <w:szCs w:val="20"/>
        </w:rPr>
        <w:t>Скопје</w:t>
      </w:r>
      <w:r w:rsidRPr="005B2F2F">
        <w:rPr>
          <w:rFonts w:ascii="Arial" w:hAnsi="Arial" w:cs="Arial"/>
          <w:sz w:val="20"/>
          <w:szCs w:val="20"/>
          <w:lang w:val="ru-RU"/>
        </w:rPr>
        <w:t xml:space="preserve"> </w:t>
      </w:r>
      <w:r w:rsidRPr="005B2F2F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5B2F2F">
        <w:rPr>
          <w:rFonts w:ascii="Arial" w:hAnsi="Arial" w:cs="Arial"/>
          <w:sz w:val="20"/>
          <w:szCs w:val="20"/>
        </w:rPr>
        <w:t xml:space="preserve">ЕДБ </w:t>
      </w:r>
      <w:bookmarkStart w:id="10" w:name="edb1"/>
      <w:bookmarkEnd w:id="10"/>
      <w:r w:rsidRPr="005B2F2F">
        <w:rPr>
          <w:rFonts w:ascii="Arial" w:hAnsi="Arial" w:cs="Arial"/>
          <w:sz w:val="20"/>
          <w:szCs w:val="20"/>
        </w:rPr>
        <w:t xml:space="preserve">4030006597638 </w:t>
      </w:r>
      <w:bookmarkStart w:id="11" w:name="opis_sed1"/>
      <w:bookmarkEnd w:id="11"/>
      <w:r w:rsidRPr="005B2F2F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Pr="005B2F2F">
        <w:rPr>
          <w:rFonts w:ascii="Arial" w:hAnsi="Arial" w:cs="Arial"/>
          <w:sz w:val="20"/>
          <w:szCs w:val="20"/>
        </w:rPr>
        <w:t>Народен фронт 19А - Скопје</w:t>
      </w:r>
      <w:r w:rsidRPr="005B2F2F">
        <w:rPr>
          <w:rFonts w:ascii="Arial" w:hAnsi="Arial" w:cs="Arial"/>
          <w:sz w:val="20"/>
          <w:szCs w:val="20"/>
          <w:lang w:val="ru-RU"/>
        </w:rPr>
        <w:t>,</w:t>
      </w:r>
      <w:r w:rsidRPr="005B2F2F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5B2F2F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Pr="005B2F2F">
        <w:rPr>
          <w:rFonts w:ascii="Arial" w:hAnsi="Arial" w:cs="Arial"/>
          <w:sz w:val="20"/>
          <w:szCs w:val="20"/>
        </w:rPr>
        <w:t xml:space="preserve">Нотарски акт ОДУ број 755/2016 од 26.12.2016 година на Нотар Искра Кировска од Штип, против </w:t>
      </w:r>
      <w:bookmarkStart w:id="18" w:name="Dolznik1"/>
      <w:bookmarkEnd w:id="18"/>
      <w:r w:rsidRPr="005B2F2F">
        <w:rPr>
          <w:rFonts w:ascii="Arial" w:hAnsi="Arial" w:cs="Arial"/>
          <w:sz w:val="20"/>
          <w:szCs w:val="20"/>
        </w:rPr>
        <w:t xml:space="preserve">должникот Друштво за производство,трговија и услуги КРОКС ТАКСИ дооел Штип со </w:t>
      </w:r>
      <w:bookmarkStart w:id="19" w:name="opis_edb1_dolz"/>
      <w:bookmarkEnd w:id="19"/>
      <w:r w:rsidRPr="005B2F2F">
        <w:rPr>
          <w:rFonts w:ascii="Arial" w:hAnsi="Arial" w:cs="Arial"/>
          <w:sz w:val="20"/>
          <w:szCs w:val="20"/>
        </w:rPr>
        <w:t>ЕДБ 4029016518495 и ЕМБС 7150466</w:t>
      </w:r>
      <w:r w:rsidRPr="005B2F2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5B2F2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5B2F2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Pr="005B2F2F">
        <w:rPr>
          <w:rFonts w:ascii="Arial" w:hAnsi="Arial" w:cs="Arial"/>
          <w:sz w:val="20"/>
          <w:szCs w:val="20"/>
          <w:lang w:val="ru-RU"/>
        </w:rPr>
        <w:t>и седиште на ул.Крсто Митев бр.49</w:t>
      </w:r>
      <w:r w:rsidRPr="005B2F2F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Pr="005B2F2F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5B2F2F">
        <w:rPr>
          <w:rFonts w:ascii="Arial" w:hAnsi="Arial" w:cs="Arial"/>
          <w:sz w:val="20"/>
          <w:szCs w:val="20"/>
        </w:rPr>
        <w:t>и заложните должници Ружа Димова од Штип со живеалиште на ул.Крушевска Република бр.9, Марија Серафимов од Штип со живеалиште на ул.Браќа Даневи бр.8-1</w:t>
      </w:r>
      <w:r w:rsidR="008E5864">
        <w:rPr>
          <w:rFonts w:ascii="Arial" w:hAnsi="Arial" w:cs="Arial"/>
          <w:sz w:val="20"/>
          <w:szCs w:val="20"/>
        </w:rPr>
        <w:t xml:space="preserve"> </w:t>
      </w:r>
      <w:r w:rsidRPr="005B2F2F">
        <w:rPr>
          <w:rFonts w:ascii="Arial" w:hAnsi="Arial" w:cs="Arial"/>
          <w:sz w:val="20"/>
          <w:szCs w:val="20"/>
        </w:rPr>
        <w:t xml:space="preserve">и Сашко Димов од Штип со живеалиште на ул.Крушевска Република бр.9, за спроведување на извршување во вредност </w:t>
      </w:r>
      <w:bookmarkStart w:id="25" w:name="VredPredmet"/>
      <w:bookmarkEnd w:id="25"/>
      <w:r w:rsidRPr="005B2F2F">
        <w:rPr>
          <w:rFonts w:ascii="Arial" w:hAnsi="Arial" w:cs="Arial"/>
          <w:sz w:val="20"/>
          <w:szCs w:val="20"/>
        </w:rPr>
        <w:t>5.470.654,00 денари</w:t>
      </w:r>
      <w:r w:rsidR="0021499C" w:rsidRPr="005B2F2F">
        <w:rPr>
          <w:rFonts w:ascii="Arial" w:hAnsi="Arial" w:cs="Arial"/>
          <w:sz w:val="20"/>
          <w:szCs w:val="20"/>
        </w:rPr>
        <w:t xml:space="preserve"> на ден </w:t>
      </w:r>
      <w:bookmarkStart w:id="26" w:name="DatumIzdava"/>
      <w:bookmarkEnd w:id="26"/>
      <w:r w:rsidRPr="005B2F2F">
        <w:rPr>
          <w:rFonts w:ascii="Arial" w:hAnsi="Arial" w:cs="Arial"/>
          <w:sz w:val="20"/>
          <w:szCs w:val="20"/>
        </w:rPr>
        <w:t>28.07.2021</w:t>
      </w:r>
      <w:r w:rsidR="0021499C" w:rsidRPr="005B2F2F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5B2F2F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 xml:space="preserve"> </w:t>
      </w:r>
      <w:r w:rsidR="00DF1299" w:rsidRPr="005B2F2F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5B2F2F">
        <w:rPr>
          <w:rFonts w:ascii="Arial" w:hAnsi="Arial" w:cs="Arial"/>
          <w:sz w:val="20"/>
          <w:szCs w:val="20"/>
        </w:rPr>
        <w:t xml:space="preserve"> </w:t>
      </w:r>
      <w:r w:rsidR="00DF1299" w:rsidRPr="005B2F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5B2F2F" w:rsidRDefault="00B51157" w:rsidP="00B511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>З А К Л У Ч О К</w:t>
      </w:r>
    </w:p>
    <w:p w:rsidR="00B51157" w:rsidRPr="005B2F2F" w:rsidRDefault="00B51157" w:rsidP="00B511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>ЗА УСНА ЈАВНА ПРОДАЖБА</w:t>
      </w:r>
    </w:p>
    <w:p w:rsidR="00B51157" w:rsidRPr="005B2F2F" w:rsidRDefault="00B51157" w:rsidP="00B511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 xml:space="preserve">(врз основа на членовите 179 став (1), 181 став (1) и 182 став (1) од </w:t>
      </w:r>
      <w:r w:rsidRPr="005B2F2F">
        <w:rPr>
          <w:rFonts w:ascii="Arial" w:hAnsi="Arial" w:cs="Arial"/>
          <w:bCs/>
          <w:sz w:val="20"/>
          <w:szCs w:val="20"/>
        </w:rPr>
        <w:t>Законот за извршување</w:t>
      </w:r>
      <w:r w:rsidRPr="005B2F2F">
        <w:rPr>
          <w:rFonts w:ascii="Arial" w:hAnsi="Arial" w:cs="Arial"/>
          <w:sz w:val="20"/>
          <w:szCs w:val="20"/>
        </w:rPr>
        <w:t>)</w:t>
      </w:r>
    </w:p>
    <w:p w:rsidR="00DF1299" w:rsidRPr="005B2F2F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5B2F2F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 xml:space="preserve"> </w:t>
      </w:r>
    </w:p>
    <w:p w:rsidR="001C776A" w:rsidRPr="005B2F2F" w:rsidRDefault="00211393" w:rsidP="001C7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 w:rsidR="008E5864">
        <w:rPr>
          <w:rFonts w:ascii="Arial" w:eastAsia="Times New Roman" w:hAnsi="Arial" w:cs="Arial"/>
          <w:sz w:val="20"/>
          <w:szCs w:val="20"/>
        </w:rPr>
        <w:t xml:space="preserve">ПРВА </w:t>
      </w:r>
      <w:r w:rsidRPr="005B2F2F">
        <w:rPr>
          <w:rFonts w:ascii="Arial" w:eastAsia="Times New Roman" w:hAnsi="Arial" w:cs="Arial"/>
          <w:sz w:val="20"/>
          <w:szCs w:val="20"/>
        </w:rPr>
        <w:t>продажба со усно  јавно наддавање на недвижноста означена како:</w:t>
      </w:r>
      <w:r w:rsidR="001C776A" w:rsidRPr="005B2F2F">
        <w:rPr>
          <w:rFonts w:ascii="Arial" w:eastAsia="Times New Roman" w:hAnsi="Arial" w:cs="Arial"/>
          <w:sz w:val="20"/>
          <w:szCs w:val="20"/>
          <w:lang w:val="ru-RU"/>
        </w:rPr>
        <w:t>земјоделско земјиште</w:t>
      </w:r>
      <w:r w:rsidRPr="005B2F2F">
        <w:rPr>
          <w:rFonts w:ascii="Arial" w:eastAsia="Times New Roman" w:hAnsi="Arial" w:cs="Arial"/>
          <w:sz w:val="20"/>
          <w:szCs w:val="20"/>
        </w:rPr>
        <w:t xml:space="preserve"> </w:t>
      </w:r>
      <w:r w:rsidR="001C776A" w:rsidRPr="005B2F2F">
        <w:rPr>
          <w:rFonts w:ascii="Arial" w:hAnsi="Arial" w:cs="Arial"/>
          <w:bCs/>
          <w:sz w:val="20"/>
          <w:szCs w:val="20"/>
        </w:rPr>
        <w:t>запишана во имотен лист бр.42 и имотен лист бр.73 при АКН/Одделение за катастар на недвижности за град Штип КО БРЕСТ и КО ПИПЕРОВО со следните ознаки:</w:t>
      </w:r>
    </w:p>
    <w:p w:rsidR="001C776A" w:rsidRPr="005B2F2F" w:rsidRDefault="001C776A" w:rsidP="001C776A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>Во Имотен Лист бр.42 за КО Пиперово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674,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 w:rsidRPr="005B2F2F"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цуцулест камен,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5B2F2F">
        <w:rPr>
          <w:rFonts w:ascii="Arial" w:hAnsi="Arial" w:cs="Arial"/>
          <w:bCs/>
          <w:sz w:val="20"/>
          <w:szCs w:val="20"/>
        </w:rPr>
        <w:t>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11000,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6,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 1451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</w:t>
      </w:r>
      <w:r w:rsidRPr="005B2F2F">
        <w:rPr>
          <w:rFonts w:ascii="Arial" w:hAnsi="Arial" w:cs="Arial"/>
          <w:bCs/>
          <w:sz w:val="20"/>
          <w:szCs w:val="20"/>
          <w:lang w:val="en-US"/>
        </w:rPr>
        <w:t>2019</w:t>
      </w:r>
      <w:r w:rsidRPr="005B2F2F">
        <w:rPr>
          <w:rFonts w:ascii="Arial" w:hAnsi="Arial" w:cs="Arial"/>
          <w:bCs/>
          <w:sz w:val="20"/>
          <w:szCs w:val="20"/>
        </w:rPr>
        <w:t xml:space="preserve">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 w:rsidRPr="005B2F2F"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село,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11000,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5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400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1615,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2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 w:rsidRPr="005B2F2F"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средни рид мусова страна,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17000,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4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 1</w:t>
      </w:r>
      <w:r w:rsidRPr="005B2F2F">
        <w:rPr>
          <w:rFonts w:ascii="Arial" w:hAnsi="Arial" w:cs="Arial"/>
          <w:bCs/>
          <w:sz w:val="20"/>
          <w:szCs w:val="20"/>
        </w:rPr>
        <w:t>852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1972,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 w:rsidRPr="005B2F2F"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село,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11000,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5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255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1642,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 w:rsidRPr="005B2F2F"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страна,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15000,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4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 14</w:t>
      </w:r>
      <w:r w:rsidRPr="005B2F2F">
        <w:rPr>
          <w:rFonts w:ascii="Arial" w:hAnsi="Arial" w:cs="Arial"/>
          <w:bCs/>
          <w:sz w:val="20"/>
          <w:szCs w:val="20"/>
        </w:rPr>
        <w:t>42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2533,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2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 w:rsidRPr="005B2F2F"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додолци,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17000,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4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3144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2018,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 w:rsidRPr="005B2F2F"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село,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11000,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5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682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  <w:r w:rsidRPr="005B2F2F">
        <w:rPr>
          <w:rFonts w:ascii="Arial" w:hAnsi="Arial" w:cs="Arial"/>
          <w:bCs/>
          <w:sz w:val="20"/>
          <w:szCs w:val="20"/>
        </w:rPr>
        <w:t xml:space="preserve"> </w:t>
      </w:r>
    </w:p>
    <w:p w:rsidR="001C776A" w:rsidRPr="005B2F2F" w:rsidRDefault="001C776A" w:rsidP="00CD1CE8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C776A" w:rsidRPr="005B2F2F" w:rsidRDefault="001C776A" w:rsidP="001C776A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>Во Имотен Лист бр.73 за КО Брест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1404,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12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 w:rsidRPr="005B2F2F"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грозданови лаки,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11000,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5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2102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 КП 1404,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13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 w:rsidRPr="005B2F2F"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грозданови лаки,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16000,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3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1214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1404,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11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 w:rsidRPr="005B2F2F"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грозданови лаки,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14000,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4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3306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1404,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1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 w:rsidRPr="005B2F2F"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грозданови лаки,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11000,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5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5623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1C776A" w:rsidRPr="005B2F2F" w:rsidRDefault="001C776A" w:rsidP="001C77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B2F2F">
        <w:rPr>
          <w:rFonts w:ascii="Arial" w:hAnsi="Arial" w:cs="Arial"/>
          <w:bCs/>
          <w:sz w:val="20"/>
          <w:szCs w:val="20"/>
        </w:rPr>
        <w:t xml:space="preserve">КП 1407, дел 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/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 w:rsidRPr="005B2F2F"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грозданови лаки, култура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>:</w:t>
      </w:r>
      <w:r w:rsidRPr="005B2F2F">
        <w:rPr>
          <w:rFonts w:ascii="Arial" w:hAnsi="Arial" w:cs="Arial"/>
          <w:bCs/>
          <w:sz w:val="20"/>
          <w:szCs w:val="20"/>
        </w:rPr>
        <w:t xml:space="preserve"> 11000, класа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6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B2F2F">
        <w:rPr>
          <w:rFonts w:ascii="Arial" w:hAnsi="Arial" w:cs="Arial"/>
          <w:bCs/>
          <w:sz w:val="20"/>
          <w:szCs w:val="20"/>
        </w:rPr>
        <w:t>површина</w:t>
      </w:r>
      <w:r w:rsidRPr="005B2F2F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5B2F2F">
        <w:rPr>
          <w:rFonts w:ascii="Arial" w:hAnsi="Arial" w:cs="Arial"/>
          <w:bCs/>
          <w:sz w:val="20"/>
          <w:szCs w:val="20"/>
        </w:rPr>
        <w:t>2583</w:t>
      </w:r>
      <w:r w:rsidRPr="005B2F2F">
        <w:rPr>
          <w:rFonts w:ascii="Arial" w:hAnsi="Arial" w:cs="Arial"/>
          <w:bCs/>
          <w:sz w:val="20"/>
          <w:szCs w:val="20"/>
          <w:lang w:val="en-US"/>
        </w:rPr>
        <w:t>. m2</w:t>
      </w:r>
    </w:p>
    <w:p w:rsidR="00211393" w:rsidRPr="005B2F2F" w:rsidRDefault="001C776A" w:rsidP="001C776A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B2F2F">
        <w:rPr>
          <w:rFonts w:ascii="Arial" w:hAnsi="Arial" w:cs="Arial"/>
          <w:sz w:val="20"/>
          <w:szCs w:val="20"/>
        </w:rPr>
        <w:lastRenderedPageBreak/>
        <w:t xml:space="preserve">,  сопственост </w:t>
      </w:r>
      <w:bookmarkStart w:id="27" w:name="ODolz1"/>
      <w:bookmarkEnd w:id="27"/>
      <w:r w:rsidRPr="005B2F2F">
        <w:rPr>
          <w:rFonts w:ascii="Arial" w:hAnsi="Arial" w:cs="Arial"/>
          <w:sz w:val="20"/>
          <w:szCs w:val="20"/>
        </w:rPr>
        <w:t xml:space="preserve">на заложните должници со ПРАВО НА 1/3 СОПСТВЕНОСТ на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Димова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Ружа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од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Штип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Марија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Серафимов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од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Штип</w:t>
      </w:r>
      <w:proofErr w:type="spellEnd"/>
      <w:r w:rsidR="008E5864">
        <w:rPr>
          <w:rFonts w:ascii="Arial" w:hAnsi="Arial" w:cs="Arial"/>
          <w:bCs/>
          <w:color w:val="000000"/>
          <w:sz w:val="20"/>
          <w:szCs w:val="20"/>
        </w:rPr>
        <w:t xml:space="preserve"> и</w:t>
      </w:r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Димов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Сашко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од</w:t>
      </w:r>
      <w:proofErr w:type="spellEnd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5B2F2F">
        <w:rPr>
          <w:rFonts w:ascii="Arial" w:hAnsi="Arial" w:cs="Arial"/>
          <w:bCs/>
          <w:color w:val="000000"/>
          <w:sz w:val="20"/>
          <w:szCs w:val="20"/>
          <w:lang w:val="en-US"/>
        </w:rPr>
        <w:t>Штип</w:t>
      </w:r>
      <w:proofErr w:type="spellEnd"/>
      <w:r w:rsidR="00211393" w:rsidRPr="005B2F2F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8E5864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893D57">
        <w:rPr>
          <w:rFonts w:ascii="Arial" w:eastAsia="Times New Roman" w:hAnsi="Arial" w:cs="Arial"/>
          <w:sz w:val="20"/>
          <w:szCs w:val="20"/>
        </w:rPr>
        <w:t>0</w:t>
      </w:r>
      <w:r w:rsidR="00CD1CE8" w:rsidRPr="005B2F2F">
        <w:rPr>
          <w:rFonts w:ascii="Arial" w:eastAsia="Times New Roman" w:hAnsi="Arial" w:cs="Arial"/>
          <w:sz w:val="20"/>
          <w:szCs w:val="20"/>
          <w:lang w:val="en-US"/>
        </w:rPr>
        <w:t xml:space="preserve">.08.2021 </w:t>
      </w:r>
      <w:r w:rsidRPr="005B2F2F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CD1CE8" w:rsidRPr="005B2F2F">
        <w:rPr>
          <w:rFonts w:ascii="Arial" w:eastAsia="Times New Roman" w:hAnsi="Arial" w:cs="Arial"/>
          <w:sz w:val="20"/>
          <w:szCs w:val="20"/>
          <w:lang w:val="en-US"/>
        </w:rPr>
        <w:t xml:space="preserve">12:00 </w:t>
      </w:r>
      <w:r w:rsidRPr="005B2F2F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="00CD1CE8" w:rsidRPr="005B2F2F">
        <w:rPr>
          <w:rFonts w:ascii="Arial" w:eastAsia="Times New Roman" w:hAnsi="Arial" w:cs="Arial"/>
          <w:sz w:val="20"/>
          <w:szCs w:val="20"/>
        </w:rPr>
        <w:t>Извршител Силвана Митевска на ул.Кирил и Методи бр.11/1/3 во Штип</w:t>
      </w:r>
      <w:r w:rsidRPr="005B2F2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8E5864" w:rsidRDefault="00CD1CE8" w:rsidP="00CD1CE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Pr="005B2F2F">
        <w:rPr>
          <w:rFonts w:ascii="Arial" w:hAnsi="Arial" w:cs="Arial"/>
          <w:sz w:val="20"/>
          <w:szCs w:val="20"/>
          <w:lang w:val="ru-RU"/>
        </w:rPr>
        <w:t>И.бр.297/21</w:t>
      </w:r>
      <w:r w:rsidRPr="005B2F2F">
        <w:rPr>
          <w:rFonts w:ascii="Arial" w:hAnsi="Arial" w:cs="Arial"/>
          <w:sz w:val="20"/>
          <w:szCs w:val="20"/>
        </w:rPr>
        <w:t xml:space="preserve"> вкупно изнесува </w:t>
      </w:r>
      <w:r w:rsidRPr="005B2F2F">
        <w:rPr>
          <w:rFonts w:ascii="Arial" w:hAnsi="Arial" w:cs="Arial"/>
          <w:b/>
          <w:sz w:val="20"/>
          <w:szCs w:val="20"/>
          <w:lang w:val="ru-RU"/>
        </w:rPr>
        <w:t xml:space="preserve">672.756,00 </w:t>
      </w:r>
      <w:r w:rsidRPr="005B2F2F">
        <w:rPr>
          <w:rFonts w:ascii="Arial" w:hAnsi="Arial" w:cs="Arial"/>
          <w:b/>
          <w:sz w:val="20"/>
          <w:szCs w:val="20"/>
        </w:rPr>
        <w:t>денари</w:t>
      </w:r>
      <w:r w:rsidRPr="005B2F2F">
        <w:rPr>
          <w:rFonts w:ascii="Arial" w:hAnsi="Arial" w:cs="Arial"/>
          <w:sz w:val="20"/>
          <w:szCs w:val="20"/>
        </w:rPr>
        <w:t xml:space="preserve"> односно за имот опишан во Имотен лист бр.42 за КО ПИПЕРОВО изнесува </w:t>
      </w:r>
      <w:r w:rsidRPr="005B2F2F">
        <w:rPr>
          <w:rFonts w:ascii="Arial" w:hAnsi="Arial" w:cs="Arial"/>
          <w:b/>
          <w:sz w:val="20"/>
          <w:szCs w:val="20"/>
        </w:rPr>
        <w:t>257.572,00</w:t>
      </w:r>
      <w:r w:rsidRPr="005B2F2F">
        <w:rPr>
          <w:rFonts w:ascii="Arial" w:hAnsi="Arial" w:cs="Arial"/>
          <w:sz w:val="20"/>
          <w:szCs w:val="20"/>
        </w:rPr>
        <w:t xml:space="preserve">, за имот опишан во Имотен лист бр.73 за КО БРЕСТ изнесува </w:t>
      </w:r>
      <w:r w:rsidRPr="005B2F2F">
        <w:rPr>
          <w:rFonts w:ascii="Arial" w:hAnsi="Arial" w:cs="Arial"/>
          <w:b/>
          <w:sz w:val="20"/>
          <w:szCs w:val="20"/>
        </w:rPr>
        <w:t>415.184,00</w:t>
      </w:r>
      <w:r w:rsidR="008E5864">
        <w:rPr>
          <w:rFonts w:ascii="Arial" w:hAnsi="Arial" w:cs="Arial"/>
          <w:b/>
          <w:sz w:val="20"/>
          <w:szCs w:val="20"/>
        </w:rPr>
        <w:t>.</w:t>
      </w:r>
    </w:p>
    <w:p w:rsidR="00CD1CE8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CD1CE8" w:rsidRPr="005B2F2F">
        <w:rPr>
          <w:rFonts w:ascii="Arial" w:eastAsia="Times New Roman" w:hAnsi="Arial" w:cs="Arial"/>
          <w:sz w:val="20"/>
          <w:szCs w:val="20"/>
          <w:lang w:val="ru-RU"/>
        </w:rPr>
        <w:t>хипотека од прв ред во корист на ТТК Банка АД Скопје</w:t>
      </w:r>
      <w:r w:rsidRPr="005B2F2F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5B2F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B2F2F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5B2F2F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B2F2F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5B2F2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CD1CE8" w:rsidRPr="005B2F2F">
        <w:rPr>
          <w:rFonts w:ascii="Arial" w:eastAsia="Times New Roman" w:hAnsi="Arial" w:cs="Arial"/>
          <w:sz w:val="20"/>
          <w:szCs w:val="20"/>
          <w:lang w:val="ru-RU"/>
        </w:rPr>
        <w:t xml:space="preserve">30008000175214 </w:t>
      </w:r>
      <w:r w:rsidRPr="005B2F2F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CD1CE8" w:rsidRPr="005B2F2F">
        <w:rPr>
          <w:rFonts w:ascii="Arial" w:eastAsia="Times New Roman" w:hAnsi="Arial" w:cs="Arial"/>
          <w:sz w:val="20"/>
          <w:szCs w:val="20"/>
          <w:lang w:val="ru-RU"/>
        </w:rPr>
        <w:t>Комерцијална Банка АД Скопје</w:t>
      </w:r>
      <w:r w:rsidRPr="005B2F2F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CD1CE8" w:rsidRPr="005B2F2F">
        <w:rPr>
          <w:rFonts w:ascii="Arial" w:eastAsia="Times New Roman" w:hAnsi="Arial" w:cs="Arial"/>
          <w:sz w:val="20"/>
          <w:szCs w:val="20"/>
          <w:lang w:val="ru-RU"/>
        </w:rPr>
        <w:t>5029015502890.</w:t>
      </w: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B2F2F" w:rsidRPr="005B2F2F">
        <w:rPr>
          <w:rFonts w:ascii="Arial" w:eastAsia="Times New Roman" w:hAnsi="Arial" w:cs="Arial"/>
          <w:sz w:val="20"/>
          <w:szCs w:val="20"/>
          <w:lang w:val="ru-RU"/>
        </w:rPr>
        <w:t xml:space="preserve">8 </w:t>
      </w:r>
      <w:r w:rsidRPr="005B2F2F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5B2F2F" w:rsidRPr="005B2F2F">
        <w:rPr>
          <w:rFonts w:ascii="Arial" w:eastAsia="Times New Roman" w:hAnsi="Arial" w:cs="Arial"/>
          <w:sz w:val="20"/>
          <w:szCs w:val="20"/>
          <w:lang w:val="ru-RU"/>
        </w:rPr>
        <w:t>Слободен печат</w:t>
      </w:r>
      <w:r w:rsidRPr="005B2F2F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5B2F2F">
        <w:rPr>
          <w:rFonts w:ascii="Arial" w:eastAsia="Times New Roman" w:hAnsi="Arial" w:cs="Arial"/>
          <w:sz w:val="20"/>
          <w:szCs w:val="20"/>
        </w:rPr>
        <w:t>.</w:t>
      </w:r>
    </w:p>
    <w:p w:rsidR="00211393" w:rsidRPr="005B2F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F2F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5B2F2F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ab/>
      </w:r>
      <w:r w:rsidRPr="005B2F2F">
        <w:rPr>
          <w:rFonts w:ascii="Arial" w:hAnsi="Arial" w:cs="Arial"/>
          <w:sz w:val="20"/>
          <w:szCs w:val="20"/>
        </w:rPr>
        <w:tab/>
        <w:t xml:space="preserve">        </w:t>
      </w:r>
      <w:r w:rsidRPr="005B2F2F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5B2F2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5B2F2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5B2F2F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5B2F2F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5B2F2F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5B2F2F" w:rsidTr="001C776A">
        <w:trPr>
          <w:trHeight w:val="851"/>
        </w:trPr>
        <w:tc>
          <w:tcPr>
            <w:tcW w:w="4297" w:type="dxa"/>
          </w:tcPr>
          <w:p w:rsidR="00823825" w:rsidRPr="005B2F2F" w:rsidRDefault="001C776A" w:rsidP="001C776A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5B2F2F">
              <w:rPr>
                <w:rFonts w:ascii="Arial" w:hAnsi="Arial" w:cs="Arial"/>
                <w:sz w:val="20"/>
                <w:szCs w:val="20"/>
                <w:lang w:val="mk-MK"/>
              </w:rPr>
              <w:t>Силвана Митевска</w:t>
            </w:r>
          </w:p>
        </w:tc>
      </w:tr>
    </w:tbl>
    <w:p w:rsidR="00823825" w:rsidRPr="005B2F2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 xml:space="preserve">Д.-на: </w:t>
      </w:r>
      <w:r w:rsidRPr="005B2F2F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5B2F2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ab/>
        <w:t>должник</w:t>
      </w:r>
    </w:p>
    <w:p w:rsidR="00823825" w:rsidRPr="005B2F2F" w:rsidRDefault="00823825" w:rsidP="005B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</w:rPr>
        <w:tab/>
      </w:r>
    </w:p>
    <w:p w:rsidR="00823825" w:rsidRPr="005B2F2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5B2F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83C2D" w:rsidRPr="005B2F2F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5B2F2F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5B2F2F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F2F">
        <w:rPr>
          <w:rFonts w:ascii="Arial" w:hAnsi="Arial" w:cs="Arial"/>
          <w:b/>
          <w:sz w:val="20"/>
          <w:szCs w:val="20"/>
        </w:rPr>
        <w:t>Правна поука:</w:t>
      </w:r>
      <w:r w:rsidRPr="005B2F2F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1C776A" w:rsidRPr="005B2F2F">
        <w:rPr>
          <w:rFonts w:ascii="Arial" w:hAnsi="Arial" w:cs="Arial"/>
          <w:sz w:val="20"/>
          <w:szCs w:val="20"/>
        </w:rPr>
        <w:t>Штип</w:t>
      </w:r>
      <w:r w:rsidRPr="005B2F2F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5B2F2F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5B2F2F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5B2F2F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5B2F2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64" w:rsidRDefault="008E5864" w:rsidP="001C776A">
      <w:pPr>
        <w:spacing w:after="0" w:line="240" w:lineRule="auto"/>
      </w:pPr>
      <w:r>
        <w:separator/>
      </w:r>
    </w:p>
  </w:endnote>
  <w:endnote w:type="continuationSeparator" w:id="1">
    <w:p w:rsidR="008E5864" w:rsidRDefault="008E5864" w:rsidP="001C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64" w:rsidRPr="001C776A" w:rsidRDefault="008E5864" w:rsidP="001C776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93D5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64" w:rsidRDefault="008E5864" w:rsidP="001C776A">
      <w:pPr>
        <w:spacing w:after="0" w:line="240" w:lineRule="auto"/>
      </w:pPr>
      <w:r>
        <w:separator/>
      </w:r>
    </w:p>
  </w:footnote>
  <w:footnote w:type="continuationSeparator" w:id="1">
    <w:p w:rsidR="008E5864" w:rsidRDefault="008E5864" w:rsidP="001C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25A"/>
    <w:multiLevelType w:val="hybridMultilevel"/>
    <w:tmpl w:val="C19C363C"/>
    <w:lvl w:ilvl="0" w:tplc="70CCBF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83C2D"/>
    <w:rsid w:val="000A48CC"/>
    <w:rsid w:val="000A4928"/>
    <w:rsid w:val="00132B66"/>
    <w:rsid w:val="00180BCE"/>
    <w:rsid w:val="001C776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2F2F"/>
    <w:rsid w:val="005D39DA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3D57"/>
    <w:rsid w:val="008C43A1"/>
    <w:rsid w:val="008E5864"/>
    <w:rsid w:val="00913EF8"/>
    <w:rsid w:val="00926A7A"/>
    <w:rsid w:val="009626C8"/>
    <w:rsid w:val="00990882"/>
    <w:rsid w:val="00A3699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D1CE8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7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E1OEj6KYdyLa0PyprKJ+LQrThDU=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RGLnTqCoxCWgcmRhmR+uGWs90vs=</DigestValue>
    </Reference>
    <Reference URI="#idInvalidSigLnImg" Type="http://www.w3.org/2000/09/xmldsig#Object">
      <DigestMethod Algorithm="http://www.w3.org/2000/09/xmldsig#sha1"/>
      <DigestValue>4WtrehzYZrHc6x8j3mkPC2I6zkk=</DigestValue>
    </Reference>
  </SignedInfo>
  <SignatureValue>
    NB621WHNShOjUU+c2sfWeWUs6XU5VhAR02+18uDCAseHEUp1WFhrn7WGvuN2NuYJbNT/SmhG
    mf/5ZjaBdG14iNmAv5hvRrLFgO6864vwlz6UXDwghelRnuaJvq2ApWSp67IHpFW//QCbRJ3P
    qBU6Y6YOk2bdnFB3wPu20oCAox1bgn3q9G3Hd63N8r/oQY3hoaQN7o/kuHZHPlBvihYW2rQX
    hF7W1RVm3OuazSWqTd5UBkh4gmaUZIoWsNHtkSYPwj1QGBMgCLDL9Pd3S1w+PjIAkYvK9Vyc
    loOtiBH+8Jse8tfluTApiKn9uHVs7fu/65aXmHJTVBjvUvWtJ2s2xw==
  </SignatureValue>
  <KeyInfo>
    <KeyValue>
      <RSAKeyValue>
        <Modulus>
            s5+wAV6zCQRozSZdM/fyo7uKHoR0pLSm2d0O9iKhdn5A1Kuy1oKCuj8FbP5HlhkmAf7v+imD
            vtrzc9+vFrQtVNgSOtnC6uYputk53xWz16b2/v1RMVtdBoKgGHk3NLLLbisFAwMAcI2kjJ20
            1i3m8ExkK6C8HrWK5Y/w5b51iWl/Xz2Ib9gM8u6JbKI6zAPLGsceEqcNB+JwePH2wW9Raje+
            j2W2V0TVZ+rxgJez+/N17yZZ3uWovGJl4sMhSPR7VEIlzeadDaj7+PDnIY8b9La9NDHjb1FA
            FHQ/GU6YZpgbadOTPGJ7xPFLRJtmks71wEo0YmN6BEbLWvFg9YO+sQ==
          </Modulus>
        <Exponent>AQAB</Exponent>
      </RSAKeyValue>
    </KeyValue>
    <X509Data>
      <X509Certificate>
          MIIHvDCCBaSgAwIBAgIQR3m9KgTib/RRBlbwebnebjANBgkqhkiG9w0BAQsFADCB0DELMAkG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BAMTJUtJQlNUcnVzdCBJc3N1aW5nIENBIGZvciBlLVNpZ25hdHVyZXMwHhcNMjEwMzMwMDAw
          MDAwWhcNMjQwMzI5MjM1OTU5WjCB0zELMAkGA1UEBhMCTUsxHDAaBgNVBAsUE1ZBVCAtIDUw
          MjkwMTU1MDI4OTAxFjAUBgNVBGETDU5UUk1LLTcwMTcyNDMxKTAnBgNVBAoUIElaVlJTSVRF
          TCBTSUxWQU5BIE1JVEVWU0tBIFNIVElQMQ8wDQYDVQQFEwYxNTQxNDMxEjAQBgNVBAwUCUla
          VlJTSVRFTDERMA8GA1UEBAwITUlURVZTS0ExEDAOBgNVBCoMB1NJTFZBTkExGTAXBgNVBAMM
          EFNJTFZBTkEgTUlURVZTS0EwggEiMA0GCSqGSIb3DQEBAQUAA4IBDwAwggEKAoIBAQCzn7AB
          XrMJBGjNJl0z9/Kju4oehHSktKbZ3Q72IqF2fkDUq7LWgoK6PwVs/keWGSYB/u/6KYO+2vNz
          368WtC1U2BI62cLq5im62TnfFbPXpvb+/VExW10GgqAYeTc0sstuKwUDAwBwjaSMnbTWLebw
          TGQroLwetYrlj/DlvnWJaX9fPYhv2Azy7olsojrMA8saxx4Spw0H4nB48fbBb1FqN76PZbZX
          RNVn6vGAl7P783XvJlne5ai8YmXiwyFI9HtUQiXN5p0NqPv48Ochjxv0tr00MeNvUUAUdD8Z
          TphmmBtp05M8YnvE8UtEm2aSzvXASjRiY3oERsta8WD1g76xAgMBAAGjggKLMIIChzAJBgNV
          HRMEAjAAMDMGA1UdHwQsMCowKKAmoCSGImh0dHA6Ly9jcmwua2lic3RydXN0LmNvbS9lU2ln
          bi5jcmwwYwYDVR0gBFwwWjBDBglghkgBhv1sBQIwNjA0BggrBgEFBQcCARYoaHR0cHM6Ly93
          d3cua2lic3RydXN0LmNvbS9yZXBvc2l0b3J5L2NwczAIBgYEAI96AQIwCQYHBACL7EABAjAL
          BgNVHQ8EBAMCBsAwHQYDVR0OBBYEFAjoL7ZzwIKFM7Hy2QzVmFaBY8LDMB8GA1UdIwQYMBaA
          FFSKyga7sYXj8DQA+Sd/Esb411xRMB0GA1UdJQQWMBQGCCsGAQUFBwMCBggrBgEFBQcDBDAm
          BgNVHREEHzAdgRtpenZyc2l0ZWxtaXRldnNrYUBnbWFpbC5jb20wgb4GCCsGAQUFBwEDBIGx
          MIGuMAgGBgQAjkYBATAIBgYEAI5GAQQwgYIGBgQAjkYBBTB4MDoWNGh0dHBzOi8vd3d3Lmtp
          YnN0cnVzdC5jb20vcmVwb3NpdG9yeS9kb2NzL1BEUy1FTi5wZGYTAmVuMDoWNGh0dHBzOi8v
          d3d3LmtpYnN0cnVzdC5jb20vcmVwb3NpdG9yeS9kb2NzL1BEUy1NSy5wZGYTAm1rMBMGBgQA
          jkYBBjAJBgcEAI5GAQYBMIGKBggrBgEFBQcBAQR+MHwwJgYIKwYBBQUHMAGGGmh0dHA6Ly9v
          Y3NwMS5raWJzdHJ1c3QuY29tMFIGCCsGAQUFBzAChkZodHRwczovL3d3dy5raWJzdHJ1c3Qu
          Y29tL3JlcG9zaXRvcnkvY2VydHMvS0lCU1RSVVNULWVTaWduYXR1cmUtQ0EuY3J0MA0GCSqG
          SIb3DQEBCwUAA4ICAQDKd7I81fl/gyd9NRO7GayXwiSqF9uXToSO6e5L0SjY3wqViv1xciyZ
          e//zrL1AOvY70CNxFHTgmfenx/YnqFgDoG2YD7cPJWpi/sHhRHBFM+25+iy/ox/LCvW+AnFz
          XGnBlp2P9NZT6upZ/22WyleWPmZDXRm8M+zWYyfGYrBcwladGpc3wET3j9lNfiBn6qzOzoU1
          rcNKSpOH3vzV2KmhReLNFM97280W8Syo9R0LEwx19EdFm+pVCpuhkIX8WP5zHC4Ywfn5GlXI
          ckTP4DpKg4KZ5FzZKWVPX3XIRiq/bv5uv/IGYQjMvkWuEeZ1IDkL6We6dOCQaegGPcLLIHwe
          WCQv6o7PINl7CC2TyeJemeCnEBbs6PFBp5t1WZOlWPvpiPdo/Z2KIbKMeDYb3II/IonolF7v
          EC5JfJtBXv3EcYj0FTmDhb6l/MKw3PPHcbb+W+vMsvekuEqm5qPApcjgSCCHQgumhooGVAEi
          F0A2GV/8HeqG8Qcsy+18+aKYOdpvCXzZAA6IfHtIAasn3lSoHCxgxbQ/4KKnEs0I7H6caarp
          4BpA4thl3aRq/D2bHYoHa/t3ehzmlHTp6xCm2RK/PvNCzfEi5GIZgrB3GQUT9ckxVkmRuMdq
          QWUC/friFd1CWngxztdItkzI5InyrqIOHBM6Z53ZOUgwr4LsbO6L1w==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Y5Uvnpmw/nHm1PnmARVKFQInVgo=</DigestValue>
      </Reference>
      <Reference URI="/word/endnotes.xml?ContentType=application/vnd.openxmlformats-officedocument.wordprocessingml.endnotes+xml">
        <DigestMethod Algorithm="http://www.w3.org/2000/09/xmldsig#sha1"/>
        <DigestValue>iINqr8+qL+TXzSnIEpmmSGKb3fA=</DigestValue>
      </Reference>
      <Reference URI="/word/fontTable.xml?ContentType=application/vnd.openxmlformats-officedocument.wordprocessingml.fontTable+xml">
        <DigestMethod Algorithm="http://www.w3.org/2000/09/xmldsig#sha1"/>
        <DigestValue>iJQqLU3eh0F5YZZJCT1rSemjq3U=</DigestValue>
      </Reference>
      <Reference URI="/word/footer1.xml?ContentType=application/vnd.openxmlformats-officedocument.wordprocessingml.footer+xml">
        <DigestMethod Algorithm="http://www.w3.org/2000/09/xmldsig#sha1"/>
        <DigestValue>uQhfrP06kIucz5GSMasXIfZu/yI=</DigestValue>
      </Reference>
      <Reference URI="/word/footnotes.xml?ContentType=application/vnd.openxmlformats-officedocument.wordprocessingml.footnotes+xml">
        <DigestMethod Algorithm="http://www.w3.org/2000/09/xmldsig#sha1"/>
        <DigestValue>/zvZO5pIrKAcFyuS3D6B4mn5WTM=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4f8mQF2wNmWMj5UwSSBQQbw2E7Y=</DigestValue>
      </Reference>
      <Reference URI="/word/numbering.xml?ContentType=application/vnd.openxmlformats-officedocument.wordprocessingml.numbering+xml">
        <DigestMethod Algorithm="http://www.w3.org/2000/09/xmldsig#sha1"/>
        <DigestValue>N8uqPOSnbVZlwtwSYgGrfIbZrJo=</DigestValue>
      </Reference>
      <Reference URI="/word/settings.xml?ContentType=application/vnd.openxmlformats-officedocument.wordprocessingml.settings+xml">
        <DigestMethod Algorithm="http://www.w3.org/2000/09/xmldsig#sha1"/>
        <DigestValue>qQwugS586vYC4livqcJOnCRVM8I=</DigestValue>
      </Reference>
      <Reference URI="/word/styles.xml?ContentType=application/vnd.openxmlformats-officedocument.wordprocessingml.styles+xml">
        <DigestMethod Algorithm="http://www.w3.org/2000/09/xmldsig#sha1"/>
        <DigestValue>PK9oFNRSfpiAjG/ce9CQmX8kDWI=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euV3nguVwsBk8xeZXEzq6HYPpYg=</DigestValue>
      </Reference>
    </Manifest>
    <SignatureProperties>
      <SignatureProperty Id="idSignatureTime" Target="#idPackageSignature">
        <mdssi:SignatureTime>
          <mdssi:Format>YYYY-MM-DDThh:mm:ssTZD</mdssi:Format>
          <mdssi:Value>2021-07-28T11:15:28Z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wGwAA1g0AACBFTUYAAAEAVBMAAHg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CwGwAA1g0AACBFTUYAAAEAABcAAH4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oD7///+YvMT5/f3Z8Pi85/bU8vn6/Pr//fr/8On/7eD/5duzvL9khJXn6+4AAP///63a54SmraHH0JnD0Haarb3l88jy/4KdqrHS33CElJK2xG2Moebp7QAAcJiwdJqykKjAgqGygqGykKjAZoykYIigiaK5bYudkKjAa4ibUHCA5e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iO8dAFgAAACU7x0AyGGFAKhyhQAAAAAAAAAAAAAATwACAAAAAAAAAAsAAAAAAE8A5AFPAAAAAABOAAAAtA1PAAAAAAAAAHsApESuYqDQnwS8A1NjRHlFd6DQnwQA0J8EAM3UAwEAAACkRK5iAQAAALwDU2Nh1tQDbO0dAAAAa2Kg0J8ECEBSY9xFrmKg/J4EoNCfBNxFrmIIQFJjAQAAAAEAAACc7R0AhtBrYghAUmMBAAAA3EWuYohPT3cAAJ4EKCIvAqDQnwQgIi8CKCIvAohPT3fA7R0ApESuYkD2nwS8A1Nj3EWuYkD2nwQA9p8EAAAAADidLwLgxFR1ZHYACAAAAAAlAAAADAAAAAMAAAAYAAAADAAAAP8AAAISAAAADAAAAAEAAAAeAAAAGAAAACIAAAAEAAAAdAAAABEAAABUAAAAtAAAACMAAAAEAAAAcgAAABAAAAABAAAAAIDdQVVV3U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gE0t7WBQBUWQTVR3BiAQAAAAAAAADocdgFANjVBQAAAADS3tYFAAAAAAAAAABTAGkAZwBuAGEAdAB1AHIAZQBMAGkAbgBlAAAA7HdHYwAAAACqGmliAAAEAHx7HQBXaWxicFOfBOt2aWJ0aWxizy+XrRx8HQABAAQAAAAEAAAAHQCao2hiAAAEAHh7HQBiDXZiAP3WBQD21gUcfB0AHHwdAAEABAAAAAQA7HsdAAAAAAD/////sHsdAOx7HQAAAHZiAP3WBbh7HQDrdmliGhN2Yl8vl60cfB0AcFOfBECxWAQAAAAAMAAAAAB8HQAAAAAAAAAAADidLwLgxFR1ZHYACAAAAAAlAAAADAAAAAQAAAAYAAAADAAAAAAAAAISAAAADAAAAAEAAAAWAAAADAAAAAgAAABUAAAAVAAAAAoAAAA3AAAAHgAAAFoAAAABAAAAAIDdQVVV3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G9iiHodAACgWAQAAAAAAAAAABUAAAAkAAAAAAAAADidLwIAAAAA4P///wcAAAAUSC8HCAAAAAhILwcBAAAAAAUAoGMAAAB4eh0ADyxzYgAAAACweh0AtHodAMsPAQIBAAAAAQAAAOB7WASIRlJjiEZSY5PAAAAAAAAAAAAAAAAAAACkRK5i4HtYBLB6HQDOnGtiiEZSY4ALBgWIRlJjBQAAAMx6HQCIRlJjzHodAI5gb2KzYG9iuH4dAAAA3mLceh0AJYBvYohGUmNnex0AdH0dAMFbb2Jnex0AgAsGBYALBgXdW29iiEZSY4d7HQCUfR0AAAAAADidLwJkdgAIAAAAACUAAAAMAAAABQAAABgAAAAMAAAAAAAAAhIAAAAMAAAAAQAAAB4AAAAYAAAAKQAAAEUAAAAwAAAAWAAAAFQAAABUAAAAKgAAAEUAAAAuAAAAVwAAAAEAAAAAgN1BVVXd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4</cp:revision>
  <dcterms:created xsi:type="dcterms:W3CDTF">2021-07-28T07:56:00Z</dcterms:created>
  <dcterms:modified xsi:type="dcterms:W3CDTF">2021-07-28T11:07:00Z</dcterms:modified>
</cp:coreProperties>
</file>